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2" w:rsidRPr="002875C1" w:rsidRDefault="00C15222" w:rsidP="002875C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bookmarkStart w:id="0" w:name="_GoBack"/>
      <w:bookmarkEnd w:id="0"/>
    </w:p>
    <w:p w:rsidR="00C15222" w:rsidRPr="002875C1" w:rsidRDefault="00C15222" w:rsidP="00B71EA4">
      <w:pPr>
        <w:pStyle w:val="1"/>
        <w:ind w:left="397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2875C1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proofErr w:type="gramStart"/>
      <w:r w:rsidRPr="002875C1">
        <w:rPr>
          <w:rFonts w:ascii="Times New Roman" w:hAnsi="Times New Roman" w:cs="Times New Roman"/>
          <w:sz w:val="28"/>
          <w:szCs w:val="28"/>
        </w:rPr>
        <w:t>листа самооценки профессиональной деятельности концертмейстера учреждения дополнительного образования детей</w:t>
      </w:r>
      <w:proofErr w:type="gramEnd"/>
      <w:r w:rsidRPr="002875C1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направленностиКировской области</w:t>
      </w:r>
    </w:p>
    <w:p w:rsidR="002875C1" w:rsidRDefault="00C15222" w:rsidP="00287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bCs/>
          <w:sz w:val="28"/>
          <w:szCs w:val="28"/>
        </w:rPr>
        <w:t>(вы</w:t>
      </w:r>
      <w:r w:rsidR="002875C1" w:rsidRPr="002875C1">
        <w:rPr>
          <w:rFonts w:ascii="Times New Roman" w:hAnsi="Times New Roman" w:cs="Times New Roman"/>
          <w:b/>
          <w:bCs/>
          <w:sz w:val="28"/>
          <w:szCs w:val="28"/>
        </w:rPr>
        <w:t>сшая квалификационная категория</w:t>
      </w:r>
      <w:r w:rsidR="008300E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71EA4" w:rsidRPr="002875C1" w:rsidRDefault="00B71EA4" w:rsidP="00287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B36" w:rsidRPr="00863B36" w:rsidRDefault="00863B36" w:rsidP="00B71EA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B36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концертмейстера</w:t>
      </w:r>
      <w:r w:rsidRPr="00863B3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Кировской области</w:t>
      </w:r>
      <w:r w:rsidRPr="00863B36">
        <w:rPr>
          <w:rFonts w:ascii="Times New Roman" w:hAnsi="Times New Roman" w:cs="Times New Roman"/>
          <w:bCs/>
          <w:sz w:val="28"/>
          <w:szCs w:val="28"/>
        </w:rPr>
        <w:t>состоит из 5</w:t>
      </w:r>
      <w:r w:rsidRPr="00863B36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863B36" w:rsidRPr="00863B36" w:rsidRDefault="00863B36" w:rsidP="00B71EA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36">
        <w:rPr>
          <w:rFonts w:ascii="Times New Roman" w:hAnsi="Times New Roman" w:cs="Times New Roman"/>
          <w:b/>
          <w:sz w:val="28"/>
          <w:szCs w:val="28"/>
        </w:rPr>
        <w:t xml:space="preserve"> - положительная динамика результатов освоения </w:t>
      </w:r>
      <w:proofErr w:type="gramStart"/>
      <w:r w:rsidRPr="00863B3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63B36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года);</w:t>
      </w:r>
    </w:p>
    <w:p w:rsidR="00863B36" w:rsidRDefault="00863B36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36">
        <w:rPr>
          <w:rFonts w:ascii="Times New Roman" w:hAnsi="Times New Roman" w:cs="Times New Roman"/>
          <w:b/>
          <w:sz w:val="28"/>
          <w:szCs w:val="28"/>
        </w:rPr>
        <w:t>- 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</w:r>
    </w:p>
    <w:p w:rsidR="00863B36" w:rsidRDefault="00863B36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36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863B36" w:rsidRDefault="00863B36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36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8300E7">
        <w:rPr>
          <w:rFonts w:ascii="Times New Roman" w:hAnsi="Times New Roman" w:cs="Times New Roman"/>
          <w:b/>
          <w:sz w:val="28"/>
          <w:szCs w:val="28"/>
        </w:rPr>
        <w:t>е</w:t>
      </w:r>
      <w:r w:rsidRPr="00863B36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8300E7">
        <w:rPr>
          <w:rFonts w:ascii="Times New Roman" w:hAnsi="Times New Roman" w:cs="Times New Roman"/>
          <w:b/>
          <w:sz w:val="28"/>
          <w:szCs w:val="28"/>
        </w:rPr>
        <w:t>е</w:t>
      </w:r>
      <w:r w:rsidRPr="00863B36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863B36" w:rsidRPr="00863B36" w:rsidRDefault="00863B36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3B36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863B36" w:rsidRPr="00863B36" w:rsidRDefault="00863B36" w:rsidP="00B71EA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B36">
        <w:rPr>
          <w:rFonts w:ascii="Times New Roman" w:hAnsi="Times New Roman" w:cs="Times New Roman"/>
          <w:sz w:val="28"/>
          <w:szCs w:val="28"/>
        </w:rPr>
        <w:t xml:space="preserve">В каждый критерий включены показатели, значение которых необходимо </w:t>
      </w:r>
      <w:proofErr w:type="gramStart"/>
      <w:r w:rsidRPr="00863B36"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</w:p>
    <w:p w:rsidR="00863B36" w:rsidRPr="00863B36" w:rsidRDefault="00863B36" w:rsidP="00B71EA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B36">
        <w:rPr>
          <w:rFonts w:ascii="Times New Roman" w:hAnsi="Times New Roman" w:cs="Times New Roman"/>
          <w:bCs/>
          <w:sz w:val="28"/>
          <w:szCs w:val="28"/>
        </w:rPr>
        <w:t>Лист самооценки за</w:t>
      </w:r>
      <w:r>
        <w:rPr>
          <w:rFonts w:ascii="Times New Roman" w:hAnsi="Times New Roman" w:cs="Times New Roman"/>
          <w:bCs/>
          <w:sz w:val="28"/>
          <w:szCs w:val="28"/>
        </w:rPr>
        <w:t>полняется аттестующимся концертмейстером</w:t>
      </w:r>
      <w:r w:rsidRPr="00863B36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863B36" w:rsidRPr="00863B36" w:rsidRDefault="00863B36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B36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2875C1" w:rsidRDefault="002875C1" w:rsidP="00287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C1" w:rsidRDefault="002875C1" w:rsidP="00287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A4" w:rsidRDefault="00B71EA4" w:rsidP="00287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A4" w:rsidRDefault="00B71EA4" w:rsidP="00287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22" w:rsidRPr="00C15222" w:rsidRDefault="00C15222" w:rsidP="00B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C470D2" w:rsidRDefault="00C15222" w:rsidP="00B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«Стабильные положительные результаты освоения </w:t>
      </w:r>
      <w:proofErr w:type="gramStart"/>
      <w:r w:rsidRPr="00C152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1522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 (за 3 года)</w:t>
      </w:r>
    </w:p>
    <w:p w:rsidR="00B71EA4" w:rsidRDefault="00B71EA4" w:rsidP="002F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CDA" w:rsidRPr="002F4763" w:rsidRDefault="00C15222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Показатель№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C0CDA" w:rsidRPr="008C0CD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8C0CDA" w:rsidRPr="008C0CDA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8C0CDA" w:rsidRDefault="008C0CDA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8C0CDA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</w:t>
      </w:r>
      <w:r>
        <w:rPr>
          <w:rFonts w:ascii="Times New Roman" w:hAnsi="Times New Roman" w:cs="Times New Roman"/>
          <w:sz w:val="28"/>
          <w:szCs w:val="28"/>
        </w:rPr>
        <w:t xml:space="preserve">сохранность контингента воспитанников на конец года  сохранено </w:t>
      </w:r>
      <w:r w:rsidRPr="008C0CDA">
        <w:rPr>
          <w:rFonts w:ascii="Times New Roman" w:hAnsi="Times New Roman" w:cs="Times New Roman"/>
          <w:sz w:val="28"/>
          <w:szCs w:val="28"/>
        </w:rPr>
        <w:t>в течение 3-х лет.</w:t>
      </w:r>
    </w:p>
    <w:p w:rsidR="008C0CDA" w:rsidRDefault="008C0CDA" w:rsidP="00B71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CDA" w:rsidRPr="008C0CDA" w:rsidRDefault="008C0CDA" w:rsidP="00B71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№ 2</w:t>
      </w:r>
    </w:p>
    <w:p w:rsidR="00E14889" w:rsidRDefault="00E14889" w:rsidP="00B7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5DD5" w:rsidRPr="00AA5DD5" w:rsidRDefault="008C0CDA" w:rsidP="00B71EA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AA5DD5"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="00AA5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A5DD5"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AA5DD5" w:rsidRPr="00AA5DD5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</w:t>
      </w:r>
      <w:r w:rsidR="004D1B69">
        <w:rPr>
          <w:rFonts w:ascii="Times New Roman" w:hAnsi="Times New Roman" w:cs="Times New Roman"/>
          <w:sz w:val="28"/>
          <w:szCs w:val="28"/>
        </w:rPr>
        <w:t>лем образовательной организации.</w:t>
      </w:r>
      <w:r w:rsidR="00AA5DD5" w:rsidRPr="00AA5DD5">
        <w:rPr>
          <w:rFonts w:ascii="Times New Roman" w:hAnsi="Times New Roman" w:cs="Times New Roman"/>
          <w:sz w:val="28"/>
          <w:szCs w:val="28"/>
        </w:rPr>
        <w:t xml:space="preserve"> Значение показателя считается положительным, если о</w:t>
      </w:r>
      <w:r w:rsidR="00AA5DD5"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="00AA5DD5" w:rsidRPr="00AA5DD5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="00AA5DD5"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</w:t>
      </w:r>
      <w:proofErr w:type="spellStart"/>
      <w:r w:rsidR="004D1B69" w:rsidRPr="00A2513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4D1B69" w:rsidRPr="00A2513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D1B69">
        <w:rPr>
          <w:rFonts w:ascii="Times New Roman" w:hAnsi="Times New Roman" w:cs="Times New Roman"/>
          <w:sz w:val="28"/>
          <w:szCs w:val="28"/>
        </w:rPr>
        <w:t>.</w:t>
      </w:r>
    </w:p>
    <w:p w:rsidR="00AA5DD5" w:rsidRPr="00AA5DD5" w:rsidRDefault="00AA5DD5" w:rsidP="00AA5DD5">
      <w:pPr>
        <w:tabs>
          <w:tab w:val="left" w:pos="5580"/>
          <w:tab w:val="left" w:pos="14220"/>
        </w:tabs>
        <w:spacing w:after="0" w:line="240" w:lineRule="auto"/>
        <w:ind w:right="1435"/>
        <w:jc w:val="both"/>
        <w:rPr>
          <w:rFonts w:ascii="Times New Roman" w:hAnsi="Times New Roman" w:cs="Times New Roman"/>
          <w:sz w:val="28"/>
          <w:szCs w:val="28"/>
        </w:rPr>
      </w:pPr>
    </w:p>
    <w:p w:rsidR="00AA5DD5" w:rsidRPr="008C0CDA" w:rsidRDefault="00AA5DD5" w:rsidP="00B7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№ 3</w:t>
      </w:r>
    </w:p>
    <w:p w:rsidR="00E14889" w:rsidRDefault="00E14889" w:rsidP="00B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 (за 3 года)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EA4" w:rsidRDefault="00B71EA4" w:rsidP="00B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A0" w:rsidRPr="00A25138" w:rsidRDefault="00A25138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38">
        <w:rPr>
          <w:rFonts w:ascii="Times New Roman" w:hAnsi="Times New Roman" w:cs="Times New Roman"/>
          <w:b/>
          <w:sz w:val="28"/>
          <w:szCs w:val="28"/>
        </w:rPr>
        <w:t xml:space="preserve">Показатель 3.1. </w:t>
      </w:r>
      <w:r w:rsidR="003B2AA0" w:rsidRPr="00A25138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3B2AA0" w:rsidRPr="00A25138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="003B2AA0" w:rsidRPr="00A2513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3B2AA0" w:rsidRPr="00A25138">
        <w:rPr>
          <w:rFonts w:ascii="Times New Roman" w:hAnsi="Times New Roman" w:cs="Times New Roman"/>
          <w:sz w:val="28"/>
          <w:szCs w:val="28"/>
        </w:rPr>
        <w:t xml:space="preserve"> период  имеются победители и призеры соревнов</w:t>
      </w:r>
      <w:r>
        <w:rPr>
          <w:rFonts w:ascii="Times New Roman" w:hAnsi="Times New Roman" w:cs="Times New Roman"/>
          <w:sz w:val="28"/>
          <w:szCs w:val="28"/>
        </w:rPr>
        <w:t xml:space="preserve">аний  на региональном уровне и выше 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>в течение 3 -х лет.</w:t>
      </w:r>
    </w:p>
    <w:p w:rsidR="00A25138" w:rsidRDefault="00A25138" w:rsidP="00E14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89" w:rsidRDefault="00A25138" w:rsidP="00B71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</w:t>
      </w:r>
      <w:r w:rsidR="00E14889"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E14889" w:rsidRDefault="00E14889" w:rsidP="00B71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Личный вклад в повышение качества  образования, совершенствование методов обучения и воспитания и продуктивно</w:t>
      </w:r>
      <w:r w:rsidR="008300E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 w:rsidR="008300E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новых  образовательных технологий, транслировани</w:t>
      </w:r>
      <w:r w:rsidR="008300E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педагогических 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коллективах опыта практических результатов своей  профессиональной  деятельности, в том  числе экспериментальной и инновационной.</w:t>
      </w:r>
    </w:p>
    <w:p w:rsidR="00B71EA4" w:rsidRDefault="00B71EA4" w:rsidP="00B71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138" w:rsidRDefault="00A25138" w:rsidP="00B71EA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№ </w:t>
      </w:r>
      <w:r w:rsidR="00E14889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A5DD5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Значение показателя считается положительным, </w:t>
      </w:r>
      <w:r>
        <w:rPr>
          <w:rFonts w:ascii="Times New Roman" w:hAnsi="Times New Roman" w:cs="Times New Roman"/>
          <w:sz w:val="28"/>
          <w:szCs w:val="28"/>
        </w:rPr>
        <w:t xml:space="preserve"> если  совместная деятельность концертмейстера и тренера-преподавателя  по  развитию и внедрению программы  продолжалась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3 -х лет.</w:t>
      </w:r>
    </w:p>
    <w:p w:rsidR="00BA06C0" w:rsidRDefault="00BA06C0" w:rsidP="00B71EA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№ 4.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A5DD5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Значение показателя считается положительным, </w:t>
      </w:r>
      <w:r>
        <w:rPr>
          <w:rFonts w:ascii="Times New Roman" w:hAnsi="Times New Roman" w:cs="Times New Roman"/>
          <w:sz w:val="28"/>
          <w:szCs w:val="28"/>
        </w:rPr>
        <w:t xml:space="preserve"> если  компоновка музыкальных произведений для соревновательных программ присутствует на региональном уровне </w:t>
      </w:r>
      <w:r w:rsidRPr="00AA5DD5">
        <w:rPr>
          <w:rFonts w:ascii="Times New Roman" w:hAnsi="Times New Roman" w:cs="Times New Roman"/>
          <w:color w:val="000000"/>
          <w:sz w:val="28"/>
          <w:szCs w:val="28"/>
        </w:rPr>
        <w:t>в течение 3 -х лет.</w:t>
      </w:r>
    </w:p>
    <w:p w:rsidR="00550B13" w:rsidRDefault="00A661A8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A8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4.3</w:t>
      </w:r>
      <w:r w:rsidRPr="00550B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50B13" w:rsidRPr="00550B13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550B13" w:rsidRPr="00550B13">
        <w:rPr>
          <w:rFonts w:ascii="Times New Roman" w:hAnsi="Times New Roman" w:cs="Times New Roman"/>
          <w:sz w:val="28"/>
          <w:szCs w:val="28"/>
        </w:rPr>
        <w:t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</w:t>
      </w:r>
      <w:r w:rsidR="004D1B69">
        <w:rPr>
          <w:rFonts w:ascii="Times New Roman" w:hAnsi="Times New Roman" w:cs="Times New Roman"/>
          <w:sz w:val="28"/>
          <w:szCs w:val="28"/>
        </w:rPr>
        <w:t xml:space="preserve">ческой деятельности  в </w:t>
      </w:r>
      <w:proofErr w:type="spellStart"/>
      <w:r w:rsidR="004D1B69" w:rsidRPr="00A2513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4D1B69" w:rsidRPr="00A2513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D1B69">
        <w:rPr>
          <w:rFonts w:ascii="Times New Roman" w:hAnsi="Times New Roman" w:cs="Times New Roman"/>
          <w:sz w:val="28"/>
          <w:szCs w:val="28"/>
        </w:rPr>
        <w:t>.</w:t>
      </w:r>
    </w:p>
    <w:p w:rsidR="00764D05" w:rsidRPr="00764D05" w:rsidRDefault="00550B13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13">
        <w:rPr>
          <w:rFonts w:ascii="Times New Roman" w:hAnsi="Times New Roman" w:cs="Times New Roman"/>
          <w:b/>
          <w:sz w:val="28"/>
          <w:szCs w:val="28"/>
        </w:rPr>
        <w:t>Показатель 4.4.</w:t>
      </w:r>
      <w:r w:rsidR="00764D05" w:rsidRPr="00764D0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64D05" w:rsidRPr="00764D05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</w:t>
      </w:r>
      <w:r w:rsidR="00C470D2">
        <w:rPr>
          <w:rFonts w:ascii="Times New Roman" w:hAnsi="Times New Roman" w:cs="Times New Roman"/>
          <w:sz w:val="28"/>
          <w:szCs w:val="28"/>
        </w:rPr>
        <w:t>изнании профессионализма концертмейстера</w:t>
      </w:r>
      <w:r w:rsidR="00764D05" w:rsidRPr="00764D05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DF584E">
        <w:rPr>
          <w:rFonts w:ascii="Times New Roman" w:hAnsi="Times New Roman" w:cs="Times New Roman"/>
          <w:sz w:val="28"/>
          <w:szCs w:val="28"/>
        </w:rPr>
        <w:t>ким сообществом на региональном</w:t>
      </w:r>
      <w:r w:rsidR="00764D05" w:rsidRPr="00764D05">
        <w:rPr>
          <w:rFonts w:ascii="Times New Roman" w:hAnsi="Times New Roman" w:cs="Times New Roman"/>
          <w:sz w:val="28"/>
          <w:szCs w:val="28"/>
        </w:rPr>
        <w:t xml:space="preserve"> уровне и выше в </w:t>
      </w:r>
      <w:proofErr w:type="spellStart"/>
      <w:r w:rsidR="00764D05" w:rsidRPr="00764D0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764D05" w:rsidRPr="00764D05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30E6F" w:rsidRPr="00930E6F" w:rsidRDefault="00764D05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4.5</w:t>
      </w:r>
      <w:r w:rsidRPr="00930E6F">
        <w:rPr>
          <w:rFonts w:ascii="Times New Roman" w:hAnsi="Times New Roman" w:cs="Times New Roman"/>
          <w:b/>
          <w:sz w:val="28"/>
          <w:szCs w:val="28"/>
        </w:rPr>
        <w:t>.</w:t>
      </w:r>
      <w:r w:rsidR="00930E6F" w:rsidRPr="00930E6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930E6F" w:rsidRPr="00930E6F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</w:t>
      </w:r>
      <w:proofErr w:type="gramStart"/>
      <w:r w:rsidR="00930E6F" w:rsidRPr="00930E6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30E6F" w:rsidRPr="00930E6F">
        <w:rPr>
          <w:rFonts w:ascii="Times New Roman" w:hAnsi="Times New Roman" w:cs="Times New Roman"/>
          <w:sz w:val="28"/>
          <w:szCs w:val="28"/>
        </w:rPr>
        <w:t>начение показателя счита</w:t>
      </w:r>
      <w:r w:rsidR="007C5396">
        <w:rPr>
          <w:rFonts w:ascii="Times New Roman" w:hAnsi="Times New Roman" w:cs="Times New Roman"/>
          <w:sz w:val="28"/>
          <w:szCs w:val="28"/>
        </w:rPr>
        <w:t>ется положительным, если концертмейстер</w:t>
      </w:r>
      <w:r w:rsidR="00930E6F" w:rsidRPr="00930E6F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</w:t>
      </w:r>
      <w:r w:rsidR="004D1B69">
        <w:rPr>
          <w:rFonts w:ascii="Times New Roman" w:hAnsi="Times New Roman" w:cs="Times New Roman"/>
          <w:sz w:val="28"/>
          <w:szCs w:val="28"/>
        </w:rPr>
        <w:t>вне и выше (без срока давности)</w:t>
      </w:r>
      <w:proofErr w:type="spellStart"/>
      <w:r w:rsidR="004D1B69">
        <w:rPr>
          <w:rFonts w:ascii="Times New Roman" w:hAnsi="Times New Roman" w:cs="Times New Roman"/>
          <w:sz w:val="28"/>
          <w:szCs w:val="28"/>
        </w:rPr>
        <w:t>в</w:t>
      </w:r>
      <w:r w:rsidR="004D1B69" w:rsidRPr="00A2513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4D1B69" w:rsidRPr="00A2513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D1B69">
        <w:rPr>
          <w:rFonts w:ascii="Times New Roman" w:hAnsi="Times New Roman" w:cs="Times New Roman"/>
          <w:sz w:val="28"/>
          <w:szCs w:val="28"/>
        </w:rPr>
        <w:t>.</w:t>
      </w:r>
    </w:p>
    <w:p w:rsidR="00550B13" w:rsidRPr="00550B13" w:rsidRDefault="00550B13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01" w:rsidRDefault="00105501" w:rsidP="00B34F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4889" w:rsidRDefault="00B34FD3" w:rsidP="00B71EA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</w:t>
      </w:r>
      <w:r w:rsidR="00E14889">
        <w:rPr>
          <w:rFonts w:ascii="Times New Roman" w:hAnsi="Times New Roman" w:cs="Times New Roman"/>
          <w:b/>
          <w:bCs/>
          <w:sz w:val="28"/>
          <w:szCs w:val="28"/>
        </w:rPr>
        <w:t>№5.</w:t>
      </w:r>
    </w:p>
    <w:p w:rsidR="00E14889" w:rsidRDefault="00E14889" w:rsidP="00B71EA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71EA4" w:rsidRDefault="00B71EA4" w:rsidP="00B71EA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501" w:rsidRPr="00105501" w:rsidRDefault="001C6408" w:rsidP="00B7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E14889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105501" w:rsidRPr="00105501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105501" w:rsidRPr="00105501">
        <w:rPr>
          <w:rFonts w:ascii="Times New Roman" w:hAnsi="Times New Roman" w:cs="Times New Roman"/>
          <w:sz w:val="28"/>
          <w:szCs w:val="28"/>
        </w:rPr>
        <w:t>справки – подтверждения (оригинала), соответствующего уровня</w:t>
      </w:r>
      <w:proofErr w:type="gramStart"/>
      <w:r w:rsidR="00105501" w:rsidRPr="001055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5501" w:rsidRPr="00105501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имеется соответствую</w:t>
      </w:r>
      <w:r w:rsidR="007C5396">
        <w:rPr>
          <w:rFonts w:ascii="Times New Roman" w:hAnsi="Times New Roman" w:cs="Times New Roman"/>
          <w:sz w:val="28"/>
          <w:szCs w:val="28"/>
        </w:rPr>
        <w:t>щая справка  об участии концертмейстера</w:t>
      </w:r>
      <w:r w:rsidR="00105501" w:rsidRPr="00105501">
        <w:rPr>
          <w:rFonts w:ascii="Times New Roman" w:hAnsi="Times New Roman" w:cs="Times New Roman"/>
          <w:sz w:val="28"/>
          <w:szCs w:val="28"/>
        </w:rPr>
        <w:t xml:space="preserve">  в инновационной или экспериментальной деятельности в </w:t>
      </w:r>
      <w:proofErr w:type="spellStart"/>
      <w:r w:rsidR="00105501" w:rsidRPr="0010550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105501" w:rsidRPr="0010550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B02D1" w:rsidRPr="00B71EA4" w:rsidRDefault="001C6408" w:rsidP="00B71EA4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Показатель</w:t>
      </w:r>
      <w:r w:rsidR="00105501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="00FB02D1" w:rsidRPr="001C6408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 w:rsidR="00FB02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02D1" w:rsidRPr="001C6408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="00FB02D1" w:rsidRPr="001C6408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</w:t>
      </w:r>
      <w:r w:rsidR="00FB02D1">
        <w:rPr>
          <w:rFonts w:ascii="Times New Roman" w:hAnsi="Times New Roman" w:cs="Times New Roman"/>
          <w:sz w:val="28"/>
          <w:szCs w:val="28"/>
        </w:rPr>
        <w:t xml:space="preserve">ся положительным,  если концертмейстер </w:t>
      </w:r>
      <w:r w:rsidR="00FB02D1" w:rsidRPr="001C6408">
        <w:rPr>
          <w:rFonts w:ascii="Times New Roman" w:hAnsi="Times New Roman" w:cs="Times New Roman"/>
          <w:sz w:val="28"/>
          <w:szCs w:val="28"/>
        </w:rPr>
        <w:t xml:space="preserve">принимал участие в работе жюри, </w:t>
      </w:r>
      <w:r w:rsidR="00FB02D1">
        <w:rPr>
          <w:rFonts w:ascii="Times New Roman" w:hAnsi="Times New Roman" w:cs="Times New Roman"/>
          <w:sz w:val="28"/>
          <w:szCs w:val="28"/>
        </w:rPr>
        <w:t xml:space="preserve">судейских бригад, </w:t>
      </w:r>
      <w:r w:rsidR="00FB02D1" w:rsidRPr="001C6408">
        <w:rPr>
          <w:rFonts w:ascii="Times New Roman" w:hAnsi="Times New Roman" w:cs="Times New Roman"/>
          <w:sz w:val="28"/>
          <w:szCs w:val="28"/>
        </w:rPr>
        <w:t>экспер</w:t>
      </w:r>
      <w:r w:rsidR="00FB02D1">
        <w:rPr>
          <w:rFonts w:ascii="Times New Roman" w:hAnsi="Times New Roman" w:cs="Times New Roman"/>
          <w:sz w:val="28"/>
          <w:szCs w:val="28"/>
        </w:rPr>
        <w:t>тных групп,  профессиональных конкурсов  и предметных комиссий на муниципальном уровне и в</w:t>
      </w:r>
      <w:r w:rsidR="004D1B69">
        <w:rPr>
          <w:rFonts w:ascii="Times New Roman" w:hAnsi="Times New Roman" w:cs="Times New Roman"/>
          <w:sz w:val="28"/>
          <w:szCs w:val="28"/>
        </w:rPr>
        <w:t>ыше  в  течение3 лет.</w:t>
      </w:r>
    </w:p>
    <w:p w:rsidR="002F4763" w:rsidRPr="002F4763" w:rsidRDefault="001C6408" w:rsidP="00B71EA4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8">
        <w:rPr>
          <w:rFonts w:ascii="Times New Roman" w:hAnsi="Times New Roman" w:cs="Times New Roman"/>
          <w:b/>
          <w:sz w:val="28"/>
          <w:szCs w:val="28"/>
        </w:rPr>
        <w:t>Показатель 5.3.</w:t>
      </w:r>
      <w:r w:rsidR="002F4763" w:rsidRPr="002F4763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2F4763" w:rsidRPr="002F4763">
        <w:rPr>
          <w:rFonts w:ascii="Times New Roman" w:hAnsi="Times New Roman" w:cs="Times New Roman"/>
          <w:sz w:val="28"/>
          <w:szCs w:val="28"/>
        </w:rPr>
        <w:t>ксерокопии титульного листа и оглавления печатного издания или документа, подтверждающего публикацию в электронном варианте. Значение показателя считает</w:t>
      </w:r>
      <w:r w:rsidR="007C5396">
        <w:rPr>
          <w:rFonts w:ascii="Times New Roman" w:hAnsi="Times New Roman" w:cs="Times New Roman"/>
          <w:sz w:val="28"/>
          <w:szCs w:val="28"/>
        </w:rPr>
        <w:t>ся положительным, если у концертмейстера</w:t>
      </w:r>
      <w:r w:rsidR="002F4763" w:rsidRPr="002F4763">
        <w:rPr>
          <w:rFonts w:ascii="Times New Roman" w:hAnsi="Times New Roman" w:cs="Times New Roman"/>
          <w:sz w:val="28"/>
          <w:szCs w:val="28"/>
        </w:rPr>
        <w:t xml:space="preserve"> имеется 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 в </w:t>
      </w:r>
      <w:proofErr w:type="spellStart"/>
      <w:r w:rsidR="002F4763" w:rsidRPr="002F476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F4763" w:rsidRPr="002F476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F4763" w:rsidRPr="002F4763" w:rsidRDefault="002F4763" w:rsidP="002F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89" w:rsidRDefault="00E14889" w:rsidP="00E14889"/>
    <w:p w:rsidR="008504B2" w:rsidRDefault="008504B2"/>
    <w:sectPr w:rsidR="008504B2" w:rsidSect="001C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73"/>
    <w:rsid w:val="000602DC"/>
    <w:rsid w:val="00097673"/>
    <w:rsid w:val="00105501"/>
    <w:rsid w:val="00165260"/>
    <w:rsid w:val="001C5E5F"/>
    <w:rsid w:val="001C6408"/>
    <w:rsid w:val="002875C1"/>
    <w:rsid w:val="002B3A79"/>
    <w:rsid w:val="002F4763"/>
    <w:rsid w:val="003B2AA0"/>
    <w:rsid w:val="004700E3"/>
    <w:rsid w:val="004D1B69"/>
    <w:rsid w:val="00550B13"/>
    <w:rsid w:val="006F3A90"/>
    <w:rsid w:val="00764D05"/>
    <w:rsid w:val="007C5396"/>
    <w:rsid w:val="008300E7"/>
    <w:rsid w:val="008504B2"/>
    <w:rsid w:val="00863B36"/>
    <w:rsid w:val="008C0CDA"/>
    <w:rsid w:val="00930E6F"/>
    <w:rsid w:val="00A25138"/>
    <w:rsid w:val="00A27EEE"/>
    <w:rsid w:val="00A661A8"/>
    <w:rsid w:val="00AA5DD5"/>
    <w:rsid w:val="00B34FD3"/>
    <w:rsid w:val="00B71EA4"/>
    <w:rsid w:val="00BA06C0"/>
    <w:rsid w:val="00C15222"/>
    <w:rsid w:val="00C470D2"/>
    <w:rsid w:val="00DF584E"/>
    <w:rsid w:val="00E14889"/>
    <w:rsid w:val="00FB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488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88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488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88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25</cp:revision>
  <cp:lastPrinted>2016-09-19T11:12:00Z</cp:lastPrinted>
  <dcterms:created xsi:type="dcterms:W3CDTF">2016-09-14T13:11:00Z</dcterms:created>
  <dcterms:modified xsi:type="dcterms:W3CDTF">2016-09-19T11:14:00Z</dcterms:modified>
</cp:coreProperties>
</file>